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8C4955">
      <w:pPr>
        <w:rPr>
          <w:b/>
          <w:sz w:val="32"/>
        </w:rPr>
      </w:pPr>
      <w:r>
        <w:rPr>
          <w:b/>
          <w:sz w:val="32"/>
        </w:rPr>
        <w:t>E</w:t>
      </w:r>
      <w:r w:rsidR="001F4B24">
        <w:rPr>
          <w:b/>
          <w:sz w:val="32"/>
        </w:rPr>
        <w:t>CMS 6</w:t>
      </w:r>
      <w:r w:rsidR="001F4B24" w:rsidRPr="001F4B24">
        <w:rPr>
          <w:b/>
          <w:sz w:val="32"/>
          <w:vertAlign w:val="superscript"/>
        </w:rPr>
        <w:t>th</w:t>
      </w:r>
      <w:r w:rsidR="001F4B24">
        <w:rPr>
          <w:b/>
          <w:sz w:val="32"/>
        </w:rPr>
        <w:t xml:space="preserve"> </w:t>
      </w:r>
      <w:r w:rsidR="00565B5F">
        <w:rPr>
          <w:b/>
          <w:sz w:val="32"/>
        </w:rPr>
        <w:t xml:space="preserve">Math </w:t>
      </w:r>
      <w:r w:rsidR="00D20697">
        <w:rPr>
          <w:b/>
          <w:sz w:val="32"/>
        </w:rPr>
        <w:t xml:space="preserve">Unit </w:t>
      </w:r>
      <w:r w:rsidR="008A2E3E">
        <w:rPr>
          <w:b/>
          <w:sz w:val="32"/>
        </w:rPr>
        <w:t>6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5238"/>
      </w:tblGrid>
      <w:tr w:rsidR="005E0DFE" w:rsidTr="004A2712">
        <w:tc>
          <w:tcPr>
            <w:tcW w:w="4338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565B5F" w:rsidRDefault="008A2E3E" w:rsidP="008C4955">
            <w:r>
              <w:t>Finding Statistical Questions Worksheets</w:t>
            </w:r>
          </w:p>
          <w:p w:rsidR="008A2E3E" w:rsidRDefault="00022F5F" w:rsidP="008C4955">
            <w:r>
              <w:t>Creating Box Plots Worksheets</w:t>
            </w:r>
          </w:p>
          <w:p w:rsidR="00022F5F" w:rsidRDefault="00022F5F" w:rsidP="008C4955">
            <w:r>
              <w:t>Finding Average of Two Numbers Worksheets</w:t>
            </w:r>
          </w:p>
          <w:p w:rsidR="00022F5F" w:rsidRDefault="00022F5F" w:rsidP="008C4955">
            <w:r>
              <w:t>Finding Quartiles Worksheets</w:t>
            </w:r>
          </w:p>
          <w:p w:rsidR="00022F5F" w:rsidRDefault="00022F5F" w:rsidP="008C4955">
            <w:r w:rsidRPr="00022F5F">
              <w:t>Examining Number Sets Worksheets</w:t>
            </w:r>
          </w:p>
          <w:p w:rsidR="00022F5F" w:rsidRDefault="00022F5F" w:rsidP="008C4955">
            <w:r w:rsidRPr="00022F5F">
              <w:t>Examining Number Sets Word Problems</w:t>
            </w:r>
          </w:p>
          <w:p w:rsidR="00022F5F" w:rsidRDefault="00022F5F" w:rsidP="008C4955">
            <w:r w:rsidRPr="00022F5F">
              <w:t>Finding the Mean</w:t>
            </w:r>
          </w:p>
          <w:p w:rsidR="00022F5F" w:rsidRDefault="00022F5F" w:rsidP="008C4955">
            <w:r w:rsidRPr="00022F5F">
              <w:t>Finding the Median</w:t>
            </w:r>
          </w:p>
          <w:p w:rsidR="00022F5F" w:rsidRDefault="00022F5F" w:rsidP="008C4955">
            <w:r w:rsidRPr="00022F5F">
              <w:t>Finding the Mode</w:t>
            </w:r>
          </w:p>
          <w:p w:rsidR="00022F5F" w:rsidRDefault="00022F5F" w:rsidP="008C4955">
            <w:r>
              <w:t>Finding the Range</w:t>
            </w:r>
          </w:p>
          <w:p w:rsidR="00022F5F" w:rsidRDefault="00022F5F" w:rsidP="008C4955">
            <w:r>
              <w:t>Examining Data Sets</w:t>
            </w:r>
          </w:p>
          <w:p w:rsidR="00565B5F" w:rsidRDefault="00565B5F"/>
          <w:p w:rsidR="00D20697" w:rsidRDefault="00D20697"/>
          <w:p w:rsidR="00D20697" w:rsidRDefault="00D20697"/>
        </w:tc>
        <w:tc>
          <w:tcPr>
            <w:tcW w:w="5238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8C4955" w:rsidRDefault="00022F5F" w:rsidP="008C4955">
            <w:r>
              <w:t>Comparing Test Scores Task</w:t>
            </w:r>
          </w:p>
        </w:tc>
      </w:tr>
      <w:tr w:rsidR="005E0DFE" w:rsidTr="004A2712">
        <w:tc>
          <w:tcPr>
            <w:tcW w:w="4338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565B5F" w:rsidRDefault="00D0548F">
            <w:r>
              <w:t>Best Animations Activity</w:t>
            </w:r>
          </w:p>
          <w:p w:rsidR="00D0548F" w:rsidRDefault="00D0548F">
            <w:r>
              <w:t xml:space="preserve">--Also need the Excel file Pixar vs. </w:t>
            </w:r>
            <w:proofErr w:type="spellStart"/>
            <w:r>
              <w:t>Dreamworks</w:t>
            </w:r>
            <w:proofErr w:type="spellEnd"/>
          </w:p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5238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8C4955" w:rsidRDefault="004A2712" w:rsidP="008C4955">
            <w:r>
              <w:t>Dunk Tank Game</w:t>
            </w:r>
          </w:p>
          <w:p w:rsidR="004A2712" w:rsidRDefault="004A2712" w:rsidP="008C4955">
            <w:hyperlink r:id="rId5" w:history="1">
              <w:r w:rsidRPr="00EB5B50">
                <w:rPr>
                  <w:rStyle w:val="Hyperlink"/>
                </w:rPr>
                <w:t>http://www.pbslearningmedia.org/resource/ea4d290e-7d88-43b6-b50f-5f3355df5e49/ea4d290e-7d88-43b6-b50f-5f3355df5e49/</w:t>
              </w:r>
            </w:hyperlink>
          </w:p>
          <w:p w:rsidR="004A2712" w:rsidRDefault="004A2712" w:rsidP="008C4955">
            <w:r>
              <w:t>Calculate Mean, Median, Mode, Range</w:t>
            </w:r>
          </w:p>
          <w:p w:rsidR="004A2712" w:rsidRDefault="004A2712" w:rsidP="008C4955">
            <w:hyperlink r:id="rId6" w:history="1">
              <w:r w:rsidRPr="00EB5B50">
                <w:rPr>
                  <w:rStyle w:val="Hyperlink"/>
                </w:rPr>
                <w:t>http://www.mathgames.com/skill/6.91-calculate-mean-median-mode-and-range</w:t>
              </w:r>
            </w:hyperlink>
          </w:p>
          <w:p w:rsidR="004A2712" w:rsidRDefault="004A2712" w:rsidP="008C4955">
            <w:r>
              <w:t>Mean, Median, Mode Game</w:t>
            </w:r>
          </w:p>
          <w:p w:rsidR="004A2712" w:rsidRDefault="004A2712" w:rsidP="008C4955">
            <w:hyperlink r:id="rId7" w:history="1">
              <w:r w:rsidRPr="00EB5B50">
                <w:rPr>
                  <w:rStyle w:val="Hyperlink"/>
                </w:rPr>
                <w:t>http://www.kidsmathgamesonline.com/numbers/meanmedianmode.html</w:t>
              </w:r>
            </w:hyperlink>
          </w:p>
          <w:p w:rsidR="004A2712" w:rsidRDefault="004A2712" w:rsidP="008C4955"/>
        </w:tc>
      </w:tr>
      <w:tr w:rsidR="005E0DFE" w:rsidTr="004A2712">
        <w:tc>
          <w:tcPr>
            <w:tcW w:w="4338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565B5F" w:rsidRDefault="00F71B61">
            <w:r>
              <w:t>Cost of a Harry Potter Movie Activity</w:t>
            </w:r>
            <w:bookmarkStart w:id="0" w:name="_GoBack"/>
            <w:bookmarkEnd w:id="0"/>
          </w:p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5238" w:type="dxa"/>
          </w:tcPr>
          <w:p w:rsidR="005E0DFE" w:rsidRDefault="005E0DFE"/>
        </w:tc>
      </w:tr>
      <w:tr w:rsidR="005E0DFE" w:rsidTr="004A2712">
        <w:tc>
          <w:tcPr>
            <w:tcW w:w="4338" w:type="dxa"/>
          </w:tcPr>
          <w:p w:rsidR="005E0DFE" w:rsidRDefault="005E0DFE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5238" w:type="dxa"/>
          </w:tcPr>
          <w:p w:rsidR="005E0DFE" w:rsidRDefault="005E0DFE"/>
        </w:tc>
      </w:tr>
    </w:tbl>
    <w:p w:rsidR="00FB7F2F" w:rsidRDefault="00F71B61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022F5F"/>
    <w:rsid w:val="001668FB"/>
    <w:rsid w:val="001F4B24"/>
    <w:rsid w:val="004A2712"/>
    <w:rsid w:val="005242D5"/>
    <w:rsid w:val="00565B5F"/>
    <w:rsid w:val="005E0DFE"/>
    <w:rsid w:val="00643897"/>
    <w:rsid w:val="008272F5"/>
    <w:rsid w:val="008A2E3E"/>
    <w:rsid w:val="008C4955"/>
    <w:rsid w:val="00996EC0"/>
    <w:rsid w:val="00A620B2"/>
    <w:rsid w:val="00B3421D"/>
    <w:rsid w:val="00C8042B"/>
    <w:rsid w:val="00D0548F"/>
    <w:rsid w:val="00D20697"/>
    <w:rsid w:val="00D5689D"/>
    <w:rsid w:val="00F7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27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2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dsmathgamesonline.com/numbers/meanmedianmod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hgames.com/skill/6.91-calculate-mean-median-mode-and-range" TargetMode="External"/><Relationship Id="rId5" Type="http://schemas.openxmlformats.org/officeDocument/2006/relationships/hyperlink" Target="http://www.pbslearningmedia.org/resource/ea4d290e-7d88-43b6-b50f-5f3355df5e49/ea4d290e-7d88-43b6-b50f-5f3355df5e4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5</cp:revision>
  <cp:lastPrinted>2016-07-08T13:15:00Z</cp:lastPrinted>
  <dcterms:created xsi:type="dcterms:W3CDTF">2016-07-13T13:28:00Z</dcterms:created>
  <dcterms:modified xsi:type="dcterms:W3CDTF">2016-07-13T13:47:00Z</dcterms:modified>
</cp:coreProperties>
</file>