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2D1A74">
      <w:pPr>
        <w:rPr>
          <w:b/>
          <w:sz w:val="32"/>
        </w:rPr>
      </w:pPr>
      <w:r>
        <w:rPr>
          <w:b/>
          <w:sz w:val="32"/>
        </w:rPr>
        <w:t xml:space="preserve">Algebra 1 Unit </w:t>
      </w:r>
      <w:r w:rsidR="00C77117">
        <w:rPr>
          <w:b/>
          <w:sz w:val="32"/>
        </w:rPr>
        <w:t>2</w:t>
      </w:r>
      <w:r>
        <w:rPr>
          <w:b/>
          <w:sz w:val="32"/>
        </w:rPr>
        <w:t xml:space="preserve"> Solving </w:t>
      </w:r>
      <w:r w:rsidR="00C77117">
        <w:rPr>
          <w:b/>
          <w:sz w:val="32"/>
        </w:rPr>
        <w:t>Inequalities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E0DFE" w:rsidTr="00565B5F">
        <w:tc>
          <w:tcPr>
            <w:tcW w:w="4675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2D1A74" w:rsidRDefault="002D1A74">
            <w:r w:rsidRPr="002D1A74">
              <w:t>Creating Equations and Inequalities</w:t>
            </w:r>
          </w:p>
          <w:p w:rsidR="002D1A74" w:rsidRDefault="002D1A74">
            <w:r w:rsidRPr="002D1A74">
              <w:t>Equations and Inequalities Matching Worksheet</w:t>
            </w:r>
          </w:p>
          <w:p w:rsidR="00C77117" w:rsidRDefault="00C77117">
            <w:r w:rsidRPr="00C77117">
              <w:t>Adding and Subtracting Rational Expressions 5 Pack</w:t>
            </w:r>
          </w:p>
          <w:p w:rsidR="00C77117" w:rsidRDefault="00C77117">
            <w:r w:rsidRPr="00C77117">
              <w:t>Complicated Expressions Worksheet</w:t>
            </w:r>
          </w:p>
          <w:p w:rsidR="003246FB" w:rsidRDefault="00C77117">
            <w:r w:rsidRPr="00C77117">
              <w:t>Interpret the Context of Expressions Matching</w:t>
            </w:r>
          </w:p>
          <w:p w:rsidR="00C77117" w:rsidRDefault="00C77117">
            <w:r w:rsidRPr="00C77117">
              <w:t>Interpret the Context of Expressions</w:t>
            </w:r>
          </w:p>
          <w:p w:rsidR="00C77117" w:rsidRDefault="00C77117">
            <w:r w:rsidRPr="00C77117">
              <w:t>Rewriting Expressions</w:t>
            </w:r>
          </w:p>
          <w:p w:rsidR="00565B5F" w:rsidRDefault="00C77117">
            <w:r w:rsidRPr="00C77117">
              <w:t>Rewriting Expressions</w:t>
            </w:r>
            <w:r w:rsidR="00781ABA">
              <w:t xml:space="preserve"> </w:t>
            </w:r>
            <w:r w:rsidRPr="00C77117">
              <w:t>matching</w:t>
            </w:r>
          </w:p>
          <w:p w:rsidR="00781ABA" w:rsidRDefault="00781ABA">
            <w:r w:rsidRPr="00781ABA">
              <w:t>Solving and Graphing Inequalities</w:t>
            </w:r>
          </w:p>
          <w:p w:rsidR="00781ABA" w:rsidRDefault="00781ABA">
            <w:r w:rsidRPr="00781ABA">
              <w:t>Solving Multi Step Inequalities</w:t>
            </w:r>
          </w:p>
          <w:p w:rsidR="00781ABA" w:rsidRDefault="00781ABA">
            <w:r w:rsidRPr="00781ABA">
              <w:t>Solving Multi Step Inequalities2</w:t>
            </w:r>
          </w:p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D5689D" w:rsidRDefault="00537081">
            <w:r>
              <w:t>Profit of a Company Task</w:t>
            </w:r>
          </w:p>
        </w:tc>
      </w:tr>
      <w:tr w:rsidR="005E0DFE" w:rsidTr="00565B5F">
        <w:tc>
          <w:tcPr>
            <w:tcW w:w="4675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2D1A74" w:rsidRDefault="00537081">
            <w:r>
              <w:t>Deflate Gate Activity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9025B5" w:rsidRDefault="009025B5" w:rsidP="00D5689D">
            <w:pPr>
              <w:rPr>
                <w:b/>
              </w:rPr>
            </w:pPr>
          </w:p>
          <w:p w:rsidR="003246FB" w:rsidRDefault="00585501" w:rsidP="00C77117">
            <w:r>
              <w:t>Inequality Game</w:t>
            </w:r>
          </w:p>
          <w:p w:rsidR="00585501" w:rsidRDefault="00585501" w:rsidP="00C77117">
            <w:hyperlink r:id="rId5" w:history="1">
              <w:r w:rsidRPr="00913E2C">
                <w:rPr>
                  <w:rStyle w:val="Hyperlink"/>
                </w:rPr>
                <w:t>http://www.math-play.com/Inequality-Game.html</w:t>
              </w:r>
            </w:hyperlink>
          </w:p>
          <w:p w:rsidR="00585501" w:rsidRDefault="00585501" w:rsidP="00C77117"/>
          <w:p w:rsidR="00585501" w:rsidRDefault="00585501" w:rsidP="00C77117">
            <w:r>
              <w:t>Solving Messier Inequalities</w:t>
            </w:r>
          </w:p>
          <w:p w:rsidR="00585501" w:rsidRDefault="00585501" w:rsidP="00C77117">
            <w:hyperlink r:id="rId6" w:history="1">
              <w:r w:rsidRPr="00913E2C">
                <w:rPr>
                  <w:rStyle w:val="Hyperlink"/>
                </w:rPr>
                <w:t>http://www.coolmath.com/crunchers/algebra-problems-solving-inequalities-2</w:t>
              </w:r>
            </w:hyperlink>
          </w:p>
          <w:p w:rsidR="00585501" w:rsidRDefault="00585501" w:rsidP="00C77117"/>
        </w:tc>
      </w:tr>
      <w:tr w:rsidR="005E0DFE" w:rsidTr="00565B5F">
        <w:tc>
          <w:tcPr>
            <w:tcW w:w="4675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585501" w:rsidRDefault="00585501">
            <w:r>
              <w:t>Solving Inequalities Color By Number</w:t>
            </w:r>
            <w:bookmarkStart w:id="0" w:name="_GoBack"/>
            <w:bookmarkEnd w:id="0"/>
          </w:p>
          <w:p w:rsidR="00565B5F" w:rsidRDefault="00565B5F" w:rsidP="003246FB"/>
        </w:tc>
        <w:tc>
          <w:tcPr>
            <w:tcW w:w="4675" w:type="dxa"/>
          </w:tcPr>
          <w:p w:rsidR="005E0DFE" w:rsidRDefault="005E0DFE"/>
        </w:tc>
      </w:tr>
      <w:tr w:rsidR="005E0DFE" w:rsidTr="00565B5F">
        <w:tc>
          <w:tcPr>
            <w:tcW w:w="4675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</w:tc>
      </w:tr>
    </w:tbl>
    <w:p w:rsidR="00FB7F2F" w:rsidRDefault="00585501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1668FB"/>
    <w:rsid w:val="001F4B24"/>
    <w:rsid w:val="002D1A74"/>
    <w:rsid w:val="003246FB"/>
    <w:rsid w:val="003A220B"/>
    <w:rsid w:val="004A3C21"/>
    <w:rsid w:val="00537081"/>
    <w:rsid w:val="00565B5F"/>
    <w:rsid w:val="00585501"/>
    <w:rsid w:val="005E0DFE"/>
    <w:rsid w:val="00643897"/>
    <w:rsid w:val="00781ABA"/>
    <w:rsid w:val="008272F5"/>
    <w:rsid w:val="009025B5"/>
    <w:rsid w:val="00A620B2"/>
    <w:rsid w:val="00B2448A"/>
    <w:rsid w:val="00C77117"/>
    <w:rsid w:val="00C8042B"/>
    <w:rsid w:val="00D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A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olmath.com/crunchers/algebra-problems-solving-inequalities-2" TargetMode="External"/><Relationship Id="rId5" Type="http://schemas.openxmlformats.org/officeDocument/2006/relationships/hyperlink" Target="http://www.math-play.com/Inequality-Ga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3</cp:revision>
  <cp:lastPrinted>2016-07-19T13:30:00Z</cp:lastPrinted>
  <dcterms:created xsi:type="dcterms:W3CDTF">2016-07-25T19:06:00Z</dcterms:created>
  <dcterms:modified xsi:type="dcterms:W3CDTF">2016-07-25T19:22:00Z</dcterms:modified>
</cp:coreProperties>
</file>