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1DE3">
      <w:pPr>
        <w:widowControl w:val="0"/>
        <w:autoSpaceDE w:val="0"/>
        <w:autoSpaceDN w:val="0"/>
        <w:adjustRightInd w:val="0"/>
        <w:spacing w:before="59" w:after="0" w:line="240" w:lineRule="auto"/>
        <w:ind w:left="4177" w:right="4662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304165</wp:posOffset>
                </wp:positionV>
                <wp:extent cx="7171055" cy="94519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055" cy="9451975"/>
                          <a:chOff x="475" y="479"/>
                          <a:chExt cx="11293" cy="1488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0" y="484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83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759" y="487"/>
                            <a:ext cx="20" cy="14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68"/>
                              <a:gd name="T2" fmla="*/ 0 w 20"/>
                              <a:gd name="T3" fmla="*/ 14867 h 14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68">
                                <a:moveTo>
                                  <a:pt x="0" y="0"/>
                                </a:moveTo>
                                <a:lnTo>
                                  <a:pt x="0" y="14867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80" y="15359"/>
                            <a:ext cx="11283" cy="20"/>
                          </a:xfrm>
                          <a:custGeom>
                            <a:avLst/>
                            <a:gdLst>
                              <a:gd name="T0" fmla="*/ 0 w 11283"/>
                              <a:gd name="T1" fmla="*/ 0 h 20"/>
                              <a:gd name="T2" fmla="*/ 11283 w 11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3" h="20">
                                <a:moveTo>
                                  <a:pt x="0" y="0"/>
                                </a:moveTo>
                                <a:lnTo>
                                  <a:pt x="11283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29A2" id="Group 2" o:spid="_x0000_s1026" style="position:absolute;margin-left:23.75pt;margin-top:23.95pt;width:564.65pt;height:744.25pt;z-index:-251658240;mso-position-horizontal-relative:page;mso-position-vertical-relative:page" coordorigin="475,479" coordsize="11293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lfVgQAAPEWAAAOAAAAZHJzL2Uyb0RvYy54bWzsWG2Pm0YQ/l6p/2HFx0o+wMY2RueLIr+c&#10;KqVtpFx+wBqWFxVYuouNr1X/e2dmgcN2Tkkup6pV7A94YYfZmWdmnp3l9s2xyNlBKJ3Jcmm5N47F&#10;RBnKKCuTpfXxYTvyLaZrXkY8l6VYWo9CW2/ufvzhtqkCMZapzCOhGCgpddBUSyut6yqwbR2mouD6&#10;RlaihMlYqoLXcKsSO1K8Ae1Fbo8dZ2Y3UkWVkqHQGp6uzaR1R/rjWIT1b3GsRc3ypQW21XRVdN3h&#10;1b675UGieJVmYWsGf4EVBc9KWLRXteY1Z3uVXagqslBJLeP6JpSFLeM4CwX5AN64zpk390ruK/Il&#10;CZqk6mECaM9werHa8NfDe8WyaGmNLVbyAkJEq7IxQtNUSQAS96r6UL1Xxj8YvpPh7xqm7fN5vE+M&#10;MNs1v8gI1PF9LQmaY6wKVAFOsyNF4LGPgDjWLISHc3fuOtOpxUKYW3hTdzGfmhiFKQQS3/PgCYNZ&#10;b77oZjbt2647XkzMu67n+/SmzQOzMBnbGoeeQb7pJ0j1t0H6IeWVoEhpBKyFFGwxkG6VEJjDbGJQ&#10;JaEOUj3EczCDJmqA/bNIej5kNiLiewaRDk3Aw2/xGFOq92DwINzr+l5Iigg/vNO1qYQIRhTnqDX9&#10;AXTHRQ5F8ZPNHNYwo7SV7oTcE6GUmeWgHHo1kF69GlLxnCowuBd0WKcKLE8623jamRsey9ZeGDGO&#10;nONQrlVSY66g8QDMg4u4gAqQQueeEQYTUZhi1Amb/3YRBXRyTiTKYkAkOwN8xWu0DdfAIWuAEk0M&#10;UigwY1ohD+JBkkh9Vgew2NNsXg6lWjVgXxdIMw+v4ErkXb86Gj0Ibym3WZ5TxPISbZpNpsYWLfMs&#10;wkk0R6tkt8oVO3DkSvq1sJ2IASeVESlLBY827bjmWW7GsHhOKEMWtlhgPhIZ/rVwFht/43sjbzzb&#10;jDxnvR693a680WzrzqfryXq1Wrt/YwRdL0izKBIlWtcRs+t9WZW2W4Sh1J6aT7w4cXZLv0tn7VMz&#10;CGTwpfsn74BWTJkaTtnJ6BFKVkmz08DOCINUqj8t1sAus7T0H3uuhMXyn0vgnIXrebgt0Y03nUOO&#10;MDWc2Q1neBmCqqVVW5DrOFzVZivbVypLUljJpewv5Vsg3TjDmib7jFXtDdDev8R/3gX/EUEhYkCS&#10;r8h/wBnEf3NThh3/IZq4kcBmMPPb8Ha70LBAvor/QCll/xO1nZNfv9xz/Ic0eqlmSHyoYg7k16uC&#10;qvp/8h/GAMjPOII088Rw1VfwH2hpA0kxJpJBfoTBS/jPW1ChPE8JV/6DPeHKf1/aqX+6/4NG9az/&#10;o5b0tfnPhb1zcWXA/2oHeGVAHlw7wO+zA5xdMOAMu6fXZsDuBOxOJ8CE1J51PWB7cMI20LRc0DF8&#10;cw9olH6mDbzs8K5nYMDk5T3gK5+Brz3g8MD/HZ6B6YsgfFelU0T7DRg/3A7vYTz8Un33DwAAAP//&#10;AwBQSwMEFAAGAAgAAAAhAGa0+xrhAAAACwEAAA8AAABkcnMvZG93bnJldi54bWxMj0Frg0AQhe+F&#10;/odlCr01q000qXUNIbQ9hUKTQuhtohOVuLPibtT8+66n9jQzvMeb76XrUTeip87WhhWEswAEcW6K&#10;mksF34f3pxUI65ALbAyTghtZWGf3dykmhRn4i/q9K4UPYZuggsq5NpHS5hVptDPTEnvtbDqNzp9d&#10;KYsOBx+uG/kcBLHUWLP/UGFL24ryy/6qFXwMOGzm4Vu/u5y3t59D9HnchaTU48O4eQXhaHR/Zpjw&#10;PTpknulkrlxY0ShYLCPvnOYLiEkPl7HvcvJbNI8XILNU/u+Q/QIAAP//AwBQSwECLQAUAAYACAAA&#10;ACEAtoM4kv4AAADhAQAAEwAAAAAAAAAAAAAAAAAAAAAAW0NvbnRlbnRfVHlwZXNdLnhtbFBLAQIt&#10;ABQABgAIAAAAIQA4/SH/1gAAAJQBAAALAAAAAAAAAAAAAAAAAC8BAABfcmVscy8ucmVsc1BLAQIt&#10;ABQABgAIAAAAIQBwZWlfVgQAAPEWAAAOAAAAAAAAAAAAAAAAAC4CAABkcnMvZTJvRG9jLnhtbFBL&#10;AQItABQABgAIAAAAIQBmtPsa4QAAAAsBAAAPAAAAAAAAAAAAAAAAALAGAABkcnMvZG93bnJldi54&#10;bWxQSwUGAAAAAAQABADzAAAAvgcAAAAA&#10;" o:allowincell="f">
                <v:shape id="Freeform 3" o:spid="_x0000_s1027" style="position:absolute;left:480;top:484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LRMQA&#10;AADaAAAADwAAAGRycy9kb3ducmV2LnhtbESPQWsCMRSE7wX/Q3iCl1Kz2iJ1NYqIiiII2h48PjfP&#10;3cXNy5Kkuv57Iwg9DjPzDTOeNqYSV3K+tKyg101AEGdWl5wr+P1ZfnyD8AFZY2WZFNzJw3TSehtj&#10;qu2N93Q9hFxECPsUFRQh1KmUPivIoO/amjh6Z+sMhihdLrXDW4SbSvaTZCANlhwXCqxpXlB2OfwZ&#10;BSt32lTb+muYve+Cvq8Wp97yuFWq025mIxCBmvAffrXXWsEnPK/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i0TEAAAA2gAAAA8AAAAAAAAAAAAAAAAAmAIAAGRycy9k&#10;b3ducmV2LnhtbFBLBQYAAAAABAAEAPUAAACJAwAAAAA=&#10;" path="m,l11283,e" filled="f" strokeweight=".5pt">
                  <v:path arrowok="t" o:connecttype="custom" o:connectlocs="0,0;11283,0" o:connectangles="0,0"/>
                </v:shape>
                <v:shape id="Freeform 4" o:spid="_x0000_s1028" style="position:absolute;left:483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ExsIA&#10;AADaAAAADwAAAGRycy9kb3ducmV2LnhtbESP3YrCMBSE74V9h3AW9k5TRUSrUZaFRVlB8A+8PDTH&#10;tm5zUpJY69sbQfBymJlvmNmiNZVoyPnSsoJ+LwFBnFldcq7gsP/tjkH4gKyxskwK7uRhMf/ozDDV&#10;9sZbanYhFxHCPkUFRQh1KqXPCjLoe7Ymjt7ZOoMhSpdL7fAW4aaSgyQZSYMlx4UCa/opKPvfXY2C&#10;5m9y2fNkuzkZv7z2V7kbHg9rpb4+2+8piEBteIdf7ZVWMIT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oTGwgAAANoAAAAPAAAAAAAAAAAAAAAAAJgCAABkcnMvZG93&#10;bnJldi54bWxQSwUGAAAAAAQABAD1AAAAhwMAAAAA&#10;" path="m,l,14867e" filled="f" strokeweight=".17636mm">
                  <v:path arrowok="t" o:connecttype="custom" o:connectlocs="0,0;0,14867" o:connectangles="0,0"/>
                </v:shape>
                <v:shape id="Freeform 5" o:spid="_x0000_s1029" style="position:absolute;left:11759;top:487;width:20;height:14868;visibility:visible;mso-wrap-style:square;v-text-anchor:top" coordsize="20,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hXcMA&#10;AADaAAAADwAAAGRycy9kb3ducmV2LnhtbESP3WoCMRSE7wXfIRzBO81atNTVKFIQRaHgT8HLw+Z0&#10;d+vmZEniur69EQq9HGbmG2a+bE0lGnK+tKxgNExAEGdWl5wrOJ/Wgw8QPiBrrCyTggd5WC66nTmm&#10;2t75QM0x5CJC2KeooAihTqX0WUEG/dDWxNH7sc5giNLlUju8R7ip5FuSvEuDJceFAmv6LCi7Hm9G&#10;QbOb/p54evi6GL+5jba5G3+f90r1e+1qBiJQG/7Df+2tVjCB15V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hXcMAAADaAAAADwAAAAAAAAAAAAAAAACYAgAAZHJzL2Rv&#10;d25yZXYueG1sUEsFBgAAAAAEAAQA9QAAAIgDAAAAAA==&#10;" path="m,l,14867e" filled="f" strokeweight=".17636mm">
                  <v:path arrowok="t" o:connecttype="custom" o:connectlocs="0,0;0,14867" o:connectangles="0,0"/>
                </v:shape>
                <v:shape id="Freeform 6" o:spid="_x0000_s1030" style="position:absolute;left:480;top:15359;width:11283;height:20;visibility:visible;mso-wrap-style:square;v-text-anchor:top" coordsize="11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g+8EA&#10;AADaAAAADwAAAGRycy9kb3ducmV2LnhtbESPQUsDMRSE70L/Q3gFbzZbD0XXpkVLBT1aK/T42Lxu&#10;tk1eluS53f57Iwgeh5n5hlmux+DVQCl3kQ3MZxUo4ibajlsD+8/XuwdQWZAt+shk4EoZ1qvJzRJr&#10;Gy/8QcNOWlUgnGs04ET6WuvcOAqYZ7EnLt4xpoBSZGq1TXgp8OD1fVUtdMCOy4LDnjaOmvPuOxhI&#10;20d3kOGQ7fuX319PL3OSozfmdjo+P4ESGuU//Nd+swYW8Hul3A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w4PvBAAAA2gAAAA8AAAAAAAAAAAAAAAAAmAIAAGRycy9kb3du&#10;cmV2LnhtbFBLBQYAAAAABAAEAPUAAACGAwAAAAA=&#10;" path="m,l11283,e" filled="f" strokeweight=".17636mm">
                  <v:path arrowok="t" o:connecttype="custom" o:connectlocs="0,0;11283,0" o:connectangles="0,0"/>
                </v:shape>
                <w10:wrap anchorx="page" anchory="page"/>
              </v:group>
            </w:pict>
          </mc:Fallback>
        </mc:AlternateContent>
      </w:r>
      <w:r w:rsidR="00F83D9E">
        <w:rPr>
          <w:rFonts w:ascii="Calibri" w:hAnsi="Calibri" w:cs="Calibri"/>
          <w:b/>
          <w:bCs/>
          <w:spacing w:val="-1"/>
        </w:rPr>
        <w:t>APP</w:t>
      </w:r>
      <w:r w:rsidR="00F83D9E">
        <w:rPr>
          <w:rFonts w:ascii="Calibri" w:hAnsi="Calibri" w:cs="Calibri"/>
          <w:b/>
          <w:bCs/>
        </w:rPr>
        <w:t>EN</w:t>
      </w:r>
      <w:r w:rsidR="00F83D9E">
        <w:rPr>
          <w:rFonts w:ascii="Calibri" w:hAnsi="Calibri" w:cs="Calibri"/>
          <w:b/>
          <w:bCs/>
          <w:spacing w:val="1"/>
        </w:rPr>
        <w:t>DI</w:t>
      </w:r>
      <w:r w:rsidR="00F83D9E">
        <w:rPr>
          <w:rFonts w:ascii="Calibri" w:hAnsi="Calibri" w:cs="Calibri"/>
          <w:b/>
          <w:bCs/>
        </w:rPr>
        <w:t>X</w:t>
      </w:r>
      <w:r w:rsidR="00F83D9E">
        <w:rPr>
          <w:rFonts w:ascii="Calibri" w:hAnsi="Calibri" w:cs="Calibri"/>
          <w:b/>
          <w:bCs/>
          <w:spacing w:val="-10"/>
        </w:rPr>
        <w:t xml:space="preserve"> </w:t>
      </w:r>
      <w:r w:rsidR="00F83D9E">
        <w:rPr>
          <w:rFonts w:ascii="Calibri" w:hAnsi="Calibri" w:cs="Calibri"/>
          <w:b/>
          <w:bCs/>
          <w:w w:val="99"/>
        </w:rPr>
        <w:t>N</w:t>
      </w:r>
    </w:p>
    <w:p w:rsidR="00000000" w:rsidRDefault="00F83D9E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Calibri"/>
          <w:sz w:val="17"/>
          <w:szCs w:val="17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403" w:lineRule="auto"/>
        <w:ind w:left="2045" w:right="2528" w:firstLine="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RUC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  <w:spacing w:val="4"/>
        </w:rPr>
        <w:t>S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</w:rPr>
        <w:t>EC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2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2"/>
        </w:rPr>
        <w:t>E</w:t>
      </w:r>
      <w:r>
        <w:rPr>
          <w:rFonts w:ascii="Calibri" w:hAnsi="Calibri" w:cs="Calibri"/>
          <w:b/>
          <w:bCs/>
          <w:spacing w:val="1"/>
        </w:rPr>
        <w:t>-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3"/>
        </w:rPr>
        <w:t>O</w:t>
      </w:r>
      <w:r>
        <w:rPr>
          <w:rFonts w:ascii="Calibri" w:hAnsi="Calibri" w:cs="Calibri"/>
          <w:b/>
          <w:bCs/>
          <w:spacing w:val="-1"/>
        </w:rPr>
        <w:t>NF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4"/>
        </w:rPr>
        <w:t>N</w:t>
      </w:r>
      <w:r>
        <w:rPr>
          <w:rFonts w:ascii="Calibri" w:hAnsi="Calibri" w:cs="Calibri"/>
          <w:b/>
          <w:bCs/>
        </w:rPr>
        <w:t>CE</w:t>
      </w:r>
      <w:r>
        <w:rPr>
          <w:rFonts w:ascii="Calibri" w:hAnsi="Calibri" w:cs="Calibri"/>
          <w:b/>
          <w:bCs/>
          <w:spacing w:val="-12"/>
        </w:rPr>
        <w:t xml:space="preserve"> </w:t>
      </w:r>
      <w:r>
        <w:rPr>
          <w:rFonts w:ascii="Calibri" w:hAnsi="Calibri" w:cs="Calibri"/>
          <w:b/>
          <w:bCs/>
          <w:spacing w:val="-1"/>
          <w:w w:val="99"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RM E</w:t>
      </w:r>
      <w:r>
        <w:rPr>
          <w:rFonts w:ascii="Calibri" w:hAnsi="Calibri" w:cs="Calibri"/>
          <w:b/>
          <w:bCs/>
          <w:spacing w:val="2"/>
        </w:rPr>
        <w:t>l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ct</w:t>
      </w:r>
      <w:r>
        <w:rPr>
          <w:rFonts w:ascii="Calibri" w:hAnsi="Calibri" w:cs="Calibri"/>
          <w:b/>
          <w:bCs/>
          <w:spacing w:val="-3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m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2"/>
        </w:rPr>
        <w:t>r</w:t>
      </w:r>
      <w:r>
        <w:rPr>
          <w:rFonts w:ascii="Calibri" w:hAnsi="Calibri" w:cs="Calibri"/>
          <w:b/>
          <w:bCs/>
          <w:spacing w:val="1"/>
        </w:rPr>
        <w:t>o</w:t>
      </w:r>
      <w:r>
        <w:rPr>
          <w:rFonts w:ascii="Calibri" w:hAnsi="Calibri" w:cs="Calibri"/>
          <w:b/>
          <w:bCs/>
          <w:spacing w:val="-4"/>
        </w:rPr>
        <w:t>v</w:t>
      </w:r>
      <w:r>
        <w:rPr>
          <w:rFonts w:ascii="Calibri" w:hAnsi="Calibri" w:cs="Calibri"/>
          <w:b/>
          <w:bCs/>
          <w:spacing w:val="2"/>
        </w:rPr>
        <w:t>i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1"/>
        </w:rPr>
        <w:t>e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color w:val="0000FF"/>
          <w:spacing w:val="-48"/>
        </w:rPr>
        <w:t xml:space="preserve"> </w:t>
      </w:r>
      <w:hyperlink r:id="rId4" w:history="1">
        <w:r>
          <w:rPr>
            <w:rFonts w:ascii="Calibri" w:hAnsi="Calibri" w:cs="Calibri"/>
            <w:b/>
            <w:bCs/>
            <w:color w:val="0000FF"/>
            <w:u w:val="single"/>
          </w:rPr>
          <w:t>www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u w:val="single"/>
          </w:rPr>
          <w:t>ca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u w:val="single"/>
          </w:rPr>
          <w:t>t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e</w:t>
        </w:r>
        <w:r>
          <w:rPr>
            <w:rFonts w:ascii="Calibri" w:hAnsi="Calibri" w:cs="Calibri"/>
            <w:b/>
            <w:bCs/>
            <w:color w:val="0000FF"/>
            <w:spacing w:val="2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spacing w:val="-4"/>
            <w:u w:val="single"/>
          </w:rPr>
          <w:t>c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u</w:t>
        </w:r>
        <w:r>
          <w:rPr>
            <w:rFonts w:ascii="Calibri" w:hAnsi="Calibri" w:cs="Calibri"/>
            <w:b/>
            <w:bCs/>
            <w:color w:val="0000FF"/>
            <w:spacing w:val="2"/>
            <w:w w:val="99"/>
            <w:u w:val="single"/>
          </w:rPr>
          <w:t>n</w:t>
        </w:r>
        <w:r>
          <w:rPr>
            <w:rFonts w:ascii="Calibri" w:hAnsi="Calibri" w:cs="Calibri"/>
            <w:b/>
            <w:bCs/>
            <w:color w:val="0000FF"/>
            <w:w w:val="99"/>
            <w:u w:val="single"/>
          </w:rPr>
          <w:t>tysc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h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1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2"/>
            <w:w w:val="99"/>
            <w:u w:val="single"/>
          </w:rPr>
          <w:t>l</w:t>
        </w:r>
        <w:r>
          <w:rPr>
            <w:rFonts w:ascii="Calibri" w:hAnsi="Calibri" w:cs="Calibri"/>
            <w:b/>
            <w:bCs/>
            <w:color w:val="0000FF"/>
            <w:spacing w:val="-4"/>
            <w:w w:val="99"/>
            <w:u w:val="single"/>
          </w:rPr>
          <w:t>s</w:t>
        </w:r>
        <w:r>
          <w:rPr>
            <w:rFonts w:ascii="Calibri" w:hAnsi="Calibri" w:cs="Calibri"/>
            <w:b/>
            <w:bCs/>
            <w:color w:val="0000FF"/>
            <w:spacing w:val="1"/>
            <w:u w:val="single"/>
          </w:rPr>
          <w:t>.</w:t>
        </w:r>
        <w:r>
          <w:rPr>
            <w:rFonts w:ascii="Calibri" w:hAnsi="Calibri" w:cs="Calibri"/>
            <w:b/>
            <w:bCs/>
            <w:color w:val="0000FF"/>
            <w:spacing w:val="-2"/>
            <w:w w:val="99"/>
            <w:u w:val="single"/>
          </w:rPr>
          <w:t>o</w:t>
        </w:r>
        <w:r>
          <w:rPr>
            <w:rFonts w:ascii="Calibri" w:hAnsi="Calibri" w:cs="Calibri"/>
            <w:b/>
            <w:bCs/>
            <w:color w:val="0000FF"/>
            <w:spacing w:val="2"/>
            <w:u w:val="single"/>
          </w:rPr>
          <w:t>r</w:t>
        </w:r>
        <w:r>
          <w:rPr>
            <w:rFonts w:ascii="Calibri" w:hAnsi="Calibri" w:cs="Calibri"/>
            <w:b/>
            <w:bCs/>
            <w:color w:val="0000FF"/>
            <w:u w:val="single"/>
          </w:rPr>
          <w:t>g</w:t>
        </w:r>
      </w:hyperlink>
    </w:p>
    <w:p w:rsidR="00000000" w:rsidRDefault="00D51DE3">
      <w:pPr>
        <w:widowControl w:val="0"/>
        <w:autoSpaceDE w:val="0"/>
        <w:autoSpaceDN w:val="0"/>
        <w:adjustRightInd w:val="0"/>
        <w:spacing w:before="86" w:after="0" w:line="240" w:lineRule="auto"/>
        <w:ind w:left="10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6219825" cy="602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F83D9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F83D9E" w:rsidRDefault="00F83D9E">
      <w:pPr>
        <w:widowControl w:val="0"/>
        <w:autoSpaceDE w:val="0"/>
        <w:autoSpaceDN w:val="0"/>
        <w:adjustRightInd w:val="0"/>
        <w:spacing w:after="0" w:line="240" w:lineRule="auto"/>
        <w:ind w:right="576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w w:val="99"/>
        </w:rPr>
        <w:t>59</w:t>
      </w:r>
    </w:p>
    <w:sectPr w:rsidR="00F83D9E">
      <w:type w:val="continuous"/>
      <w:pgSz w:w="12240" w:h="15840"/>
      <w:pgMar w:top="1380" w:right="8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E3"/>
    <w:rsid w:val="00D51DE3"/>
    <w:rsid w:val="00F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B00922-A449-46EE-8CA9-A3863047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artercounty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crutled</dc:creator>
  <cp:keywords/>
  <dc:description/>
  <cp:lastModifiedBy>Kouns, Pam</cp:lastModifiedBy>
  <cp:revision>2</cp:revision>
  <dcterms:created xsi:type="dcterms:W3CDTF">2017-08-03T11:47:00Z</dcterms:created>
  <dcterms:modified xsi:type="dcterms:W3CDTF">2017-08-03T11:47:00Z</dcterms:modified>
</cp:coreProperties>
</file>